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205A" w14:textId="77777777" w:rsidR="004F767C" w:rsidRDefault="0077090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21"/>
        </w:rPr>
        <w:t>2020年度高等学校科学研究成果奖（科学技术）科学技术进步奖提名公示信息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60"/>
        <w:gridCol w:w="20"/>
        <w:gridCol w:w="1980"/>
        <w:gridCol w:w="810"/>
        <w:gridCol w:w="1095"/>
        <w:gridCol w:w="842"/>
        <w:gridCol w:w="643"/>
        <w:gridCol w:w="1522"/>
        <w:gridCol w:w="278"/>
        <w:gridCol w:w="1457"/>
        <w:gridCol w:w="1559"/>
        <w:gridCol w:w="1330"/>
      </w:tblGrid>
      <w:tr w:rsidR="004F767C" w14:paraId="0E117A96" w14:textId="77777777" w:rsidTr="00321139">
        <w:trPr>
          <w:trHeight w:val="476"/>
          <w:jc w:val="center"/>
        </w:trPr>
        <w:tc>
          <w:tcPr>
            <w:tcW w:w="2070" w:type="dxa"/>
            <w:gridSpan w:val="2"/>
            <w:vAlign w:val="center"/>
          </w:tcPr>
          <w:p w14:paraId="12C7E588" w14:textId="77777777" w:rsidR="004F767C" w:rsidRDefault="0077090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36" w:type="dxa"/>
            <w:gridSpan w:val="11"/>
            <w:vAlign w:val="center"/>
          </w:tcPr>
          <w:p w14:paraId="19BD4BCB" w14:textId="5B3EEF55" w:rsidR="004F767C" w:rsidRDefault="00760A18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B7CFF">
              <w:rPr>
                <w:rFonts w:ascii="宋体" w:eastAsia="宋体" w:hAnsi="宋体"/>
                <w:sz w:val="24"/>
                <w:szCs w:val="24"/>
              </w:rPr>
              <w:t>GNSS近地空间环境监测的理论方法及应用推广</w:t>
            </w:r>
          </w:p>
        </w:tc>
      </w:tr>
      <w:tr w:rsidR="004F767C" w14:paraId="7C6EC2EA" w14:textId="77777777" w:rsidTr="00321139">
        <w:trPr>
          <w:trHeight w:val="476"/>
          <w:jc w:val="center"/>
        </w:trPr>
        <w:tc>
          <w:tcPr>
            <w:tcW w:w="2070" w:type="dxa"/>
            <w:gridSpan w:val="2"/>
            <w:vAlign w:val="center"/>
          </w:tcPr>
          <w:p w14:paraId="4F98816E" w14:textId="77777777" w:rsidR="004F767C" w:rsidRDefault="0077090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47" w:type="dxa"/>
            <w:gridSpan w:val="5"/>
            <w:vAlign w:val="center"/>
          </w:tcPr>
          <w:p w14:paraId="28AA2C3F" w14:textId="3FFA3510" w:rsidR="004F767C" w:rsidRPr="0022557F" w:rsidRDefault="0077090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585C">
              <w:rPr>
                <w:rFonts w:hint="eastAsia"/>
                <w:sz w:val="22"/>
                <w:szCs w:val="21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 w14:paraId="23702F6D" w14:textId="77777777" w:rsidR="004F767C" w:rsidRDefault="0077090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21D82777" w14:textId="5AAE5028" w:rsidR="004F767C" w:rsidRDefault="00760A1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D585C">
              <w:rPr>
                <w:rFonts w:hint="eastAsia"/>
                <w:sz w:val="22"/>
                <w:szCs w:val="21"/>
              </w:rPr>
              <w:t>一等奖</w:t>
            </w:r>
          </w:p>
        </w:tc>
      </w:tr>
      <w:tr w:rsidR="004F767C" w14:paraId="78719F2A" w14:textId="77777777" w:rsidTr="00321139">
        <w:trPr>
          <w:trHeight w:val="476"/>
          <w:jc w:val="center"/>
        </w:trPr>
        <w:tc>
          <w:tcPr>
            <w:tcW w:w="2070" w:type="dxa"/>
            <w:gridSpan w:val="2"/>
            <w:vAlign w:val="center"/>
          </w:tcPr>
          <w:p w14:paraId="40387E2C" w14:textId="77777777" w:rsidR="004F767C" w:rsidRDefault="0077090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36" w:type="dxa"/>
            <w:gridSpan w:val="11"/>
          </w:tcPr>
          <w:p w14:paraId="524D3EDE" w14:textId="0E179CCF" w:rsidR="004F767C" w:rsidRPr="00760A18" w:rsidRDefault="00760A18" w:rsidP="00760A1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姚宜斌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许超钤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张豹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孔建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陈鹏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汤俊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赵庆志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胡羽丰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张泽烈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、张良、彭文杰、胡明贤、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刘磊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proofErr w:type="gramStart"/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翟</w:t>
            </w:r>
            <w:proofErr w:type="gramEnd"/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长治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C0613">
              <w:rPr>
                <w:rFonts w:ascii="宋体" w:eastAsia="宋体" w:hAnsi="宋体" w:cs="Times New Roman"/>
                <w:sz w:val="24"/>
                <w:szCs w:val="24"/>
              </w:rPr>
              <w:t>刘邢巍</w:t>
            </w:r>
            <w:r w:rsidR="00C50A7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4F767C" w14:paraId="7DC6BB83" w14:textId="77777777" w:rsidTr="00321139">
        <w:trPr>
          <w:trHeight w:val="476"/>
          <w:jc w:val="center"/>
        </w:trPr>
        <w:tc>
          <w:tcPr>
            <w:tcW w:w="2070" w:type="dxa"/>
            <w:gridSpan w:val="2"/>
            <w:vAlign w:val="center"/>
          </w:tcPr>
          <w:p w14:paraId="39F40A44" w14:textId="77777777" w:rsidR="004F767C" w:rsidRDefault="0077090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36" w:type="dxa"/>
            <w:gridSpan w:val="11"/>
          </w:tcPr>
          <w:p w14:paraId="623A9DDB" w14:textId="54FBB8C7" w:rsidR="004F767C" w:rsidRPr="006C564A" w:rsidRDefault="00C21215" w:rsidP="006C564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武汉大学、西安科技大学、华东交通大学、长安大学、</w:t>
            </w:r>
            <w:r w:rsidRPr="003C0613">
              <w:rPr>
                <w:rFonts w:ascii="宋体" w:eastAsia="宋体" w:hAnsi="宋体" w:cs="Times New Roman" w:hint="eastAsia"/>
                <w:sz w:val="24"/>
                <w:szCs w:val="24"/>
              </w:rPr>
              <w:t>重庆市地理信息和遥感应用中心</w:t>
            </w:r>
          </w:p>
        </w:tc>
      </w:tr>
      <w:tr w:rsidR="004F767C" w14:paraId="4C42CAA6" w14:textId="7777777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4C149271" w14:textId="77777777" w:rsidR="004F767C" w:rsidRDefault="0077090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4F767C" w14:paraId="672B38DA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396514BA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75D8F5EA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14:paraId="1F5F03C0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1B1FAC67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2925A21E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23C9234E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765C28F8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14:paraId="489CB6CB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14:paraId="3F1D5799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14:paraId="63B657DB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14:paraId="65554D24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14:paraId="147D3D17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457" w:type="dxa"/>
            <w:vAlign w:val="center"/>
          </w:tcPr>
          <w:p w14:paraId="239D5B1F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14:paraId="66BD7DD7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559" w:type="dxa"/>
            <w:vAlign w:val="center"/>
          </w:tcPr>
          <w:p w14:paraId="0E91892F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14:paraId="00488F05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330" w:type="dxa"/>
            <w:vAlign w:val="center"/>
          </w:tcPr>
          <w:p w14:paraId="7AA3561B" w14:textId="77777777" w:rsidR="004F767C" w:rsidRDefault="0077090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4237E1" w14:paraId="047567B6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0030F2C5" w14:textId="77777777" w:rsidR="004237E1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14:paraId="70DE0E6F" w14:textId="636FEDF8" w:rsidR="004237E1" w:rsidRPr="00405A6E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11DCB23D" w14:textId="58093116" w:rsidR="004237E1" w:rsidRPr="00405A6E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基于</w:t>
            </w:r>
            <w:r w:rsidRPr="00405A6E">
              <w:rPr>
                <w:rFonts w:hint="eastAsia"/>
                <w:sz w:val="21"/>
                <w:szCs w:val="21"/>
              </w:rPr>
              <w:t>GPS</w:t>
            </w:r>
            <w:r w:rsidRPr="00405A6E">
              <w:rPr>
                <w:rFonts w:hint="eastAsia"/>
                <w:sz w:val="21"/>
                <w:szCs w:val="21"/>
              </w:rPr>
              <w:t>增强的</w:t>
            </w:r>
            <w:r w:rsidRPr="00405A6E">
              <w:rPr>
                <w:rFonts w:hint="eastAsia"/>
                <w:sz w:val="21"/>
                <w:szCs w:val="21"/>
              </w:rPr>
              <w:t>GLONASS RTK</w:t>
            </w:r>
            <w:r w:rsidRPr="00405A6E">
              <w:rPr>
                <w:rFonts w:hint="eastAsia"/>
                <w:sz w:val="21"/>
                <w:szCs w:val="21"/>
              </w:rPr>
              <w:t>定位方法</w:t>
            </w:r>
          </w:p>
        </w:tc>
        <w:tc>
          <w:tcPr>
            <w:tcW w:w="810" w:type="dxa"/>
            <w:vAlign w:val="center"/>
          </w:tcPr>
          <w:p w14:paraId="5AAE7E0A" w14:textId="73AD0BB4" w:rsidR="004237E1" w:rsidRPr="00405A6E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73262217" w14:textId="7C0387CC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CN106707311B</w:t>
            </w:r>
          </w:p>
        </w:tc>
        <w:tc>
          <w:tcPr>
            <w:tcW w:w="1485" w:type="dxa"/>
            <w:gridSpan w:val="2"/>
            <w:vAlign w:val="center"/>
          </w:tcPr>
          <w:p w14:paraId="18F6D21B" w14:textId="18266985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2019.1.29</w:t>
            </w:r>
          </w:p>
        </w:tc>
        <w:tc>
          <w:tcPr>
            <w:tcW w:w="1800" w:type="dxa"/>
            <w:gridSpan w:val="2"/>
            <w:vAlign w:val="center"/>
          </w:tcPr>
          <w:p w14:paraId="4FE71220" w14:textId="17B5C94F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3237354</w:t>
            </w:r>
          </w:p>
        </w:tc>
        <w:tc>
          <w:tcPr>
            <w:tcW w:w="1457" w:type="dxa"/>
            <w:vAlign w:val="center"/>
          </w:tcPr>
          <w:p w14:paraId="6EAF37EE" w14:textId="6A9B1B45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53018B4A" w14:textId="49D9352E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rFonts w:hint="eastAsia"/>
                <w:sz w:val="21"/>
                <w:szCs w:val="21"/>
              </w:rPr>
              <w:t>姚宜斌、许超钤、胡明贤、孔建</w:t>
            </w:r>
          </w:p>
        </w:tc>
        <w:tc>
          <w:tcPr>
            <w:tcW w:w="1330" w:type="dxa"/>
            <w:vAlign w:val="center"/>
          </w:tcPr>
          <w:p w14:paraId="7D496A06" w14:textId="58DA7BB8" w:rsidR="004237E1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4237E1" w14:paraId="0114F301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27186A97" w14:textId="77777777" w:rsidR="004237E1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14:paraId="6EBDE28B" w14:textId="50A6FC1D" w:rsidR="004237E1" w:rsidRPr="00405A6E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05A8D779" w14:textId="3122CAF7" w:rsidR="004237E1" w:rsidRPr="00405A6E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C670E4">
              <w:rPr>
                <w:rFonts w:hint="eastAsia"/>
                <w:sz w:val="21"/>
                <w:szCs w:val="21"/>
              </w:rPr>
              <w:t>GLONASS</w:t>
            </w:r>
            <w:proofErr w:type="gramStart"/>
            <w:r w:rsidRPr="00C670E4">
              <w:rPr>
                <w:rFonts w:hint="eastAsia"/>
                <w:sz w:val="21"/>
                <w:szCs w:val="21"/>
              </w:rPr>
              <w:t>频间偏差</w:t>
            </w:r>
            <w:proofErr w:type="gramEnd"/>
            <w:r w:rsidRPr="00C670E4">
              <w:rPr>
                <w:rFonts w:hint="eastAsia"/>
                <w:sz w:val="21"/>
                <w:szCs w:val="21"/>
              </w:rPr>
              <w:t>单历元快速估计方法</w:t>
            </w:r>
          </w:p>
        </w:tc>
        <w:tc>
          <w:tcPr>
            <w:tcW w:w="810" w:type="dxa"/>
            <w:vAlign w:val="center"/>
          </w:tcPr>
          <w:p w14:paraId="395F02DE" w14:textId="1ED124D3" w:rsidR="004237E1" w:rsidRPr="00405A6E" w:rsidRDefault="004237E1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0CFDC42F" w14:textId="08E6FE08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CN107121689B</w:t>
            </w:r>
          </w:p>
        </w:tc>
        <w:tc>
          <w:tcPr>
            <w:tcW w:w="1485" w:type="dxa"/>
            <w:gridSpan w:val="2"/>
            <w:vAlign w:val="center"/>
          </w:tcPr>
          <w:p w14:paraId="7E5C0820" w14:textId="5E22B75A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2019.7.9</w:t>
            </w:r>
          </w:p>
        </w:tc>
        <w:tc>
          <w:tcPr>
            <w:tcW w:w="1800" w:type="dxa"/>
            <w:gridSpan w:val="2"/>
            <w:vAlign w:val="center"/>
          </w:tcPr>
          <w:p w14:paraId="2BB0B7A6" w14:textId="3A580B6A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3446568</w:t>
            </w:r>
          </w:p>
        </w:tc>
        <w:tc>
          <w:tcPr>
            <w:tcW w:w="1457" w:type="dxa"/>
            <w:vAlign w:val="center"/>
          </w:tcPr>
          <w:p w14:paraId="3582373E" w14:textId="58058D51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5F8E1A7E" w14:textId="6E88149E" w:rsidR="004237E1" w:rsidRPr="00405A6E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rFonts w:hint="eastAsia"/>
                <w:sz w:val="21"/>
                <w:szCs w:val="21"/>
              </w:rPr>
              <w:t>姚宜斌、胡明贤、孔建、许超钤</w:t>
            </w:r>
          </w:p>
        </w:tc>
        <w:tc>
          <w:tcPr>
            <w:tcW w:w="1330" w:type="dxa"/>
            <w:vAlign w:val="center"/>
          </w:tcPr>
          <w:p w14:paraId="699B2CDC" w14:textId="6627B7DF" w:rsidR="004237E1" w:rsidRDefault="008D62EC" w:rsidP="004237E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4A68D7" w14:paraId="57D76509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119DBCC4" w14:textId="7D4BFA49" w:rsidR="004A68D7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14:paraId="6B5F5CBA" w14:textId="62AAFD1C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vAlign w:val="center"/>
          </w:tcPr>
          <w:p w14:paraId="44754E3F" w14:textId="54BD0D83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CORS</w:t>
            </w:r>
            <w:r w:rsidRPr="00405A6E">
              <w:rPr>
                <w:rFonts w:hint="eastAsia"/>
                <w:sz w:val="21"/>
                <w:szCs w:val="21"/>
              </w:rPr>
              <w:t>实时空间环境监测平台</w:t>
            </w:r>
          </w:p>
        </w:tc>
        <w:tc>
          <w:tcPr>
            <w:tcW w:w="810" w:type="dxa"/>
            <w:vAlign w:val="center"/>
          </w:tcPr>
          <w:p w14:paraId="63479855" w14:textId="73BC3B78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4CABDFBA" w14:textId="315F65A1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2017SR430185</w:t>
            </w:r>
          </w:p>
        </w:tc>
        <w:tc>
          <w:tcPr>
            <w:tcW w:w="1485" w:type="dxa"/>
            <w:gridSpan w:val="2"/>
            <w:vAlign w:val="center"/>
          </w:tcPr>
          <w:p w14:paraId="78B2BD28" w14:textId="68BA7204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2017.8.8</w:t>
            </w:r>
          </w:p>
        </w:tc>
        <w:tc>
          <w:tcPr>
            <w:tcW w:w="1800" w:type="dxa"/>
            <w:gridSpan w:val="2"/>
            <w:vAlign w:val="center"/>
          </w:tcPr>
          <w:p w14:paraId="7C0F9885" w14:textId="4AFC0BED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2015469</w:t>
            </w:r>
          </w:p>
        </w:tc>
        <w:tc>
          <w:tcPr>
            <w:tcW w:w="1457" w:type="dxa"/>
            <w:vAlign w:val="center"/>
          </w:tcPr>
          <w:p w14:paraId="7D5B2338" w14:textId="4EF02BAE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03CBCD29" w14:textId="77777777" w:rsidR="00635B61" w:rsidRDefault="00635B6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35B61">
              <w:rPr>
                <w:rFonts w:hint="eastAsia"/>
                <w:sz w:val="21"/>
                <w:szCs w:val="21"/>
              </w:rPr>
              <w:t>姚宜斌、许超钤、孔建、张良、彭文杰、刘磊、</w:t>
            </w:r>
          </w:p>
          <w:p w14:paraId="2C6313C1" w14:textId="3C8A629B" w:rsidR="004A68D7" w:rsidRPr="00405A6E" w:rsidRDefault="00635B6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35B61">
              <w:rPr>
                <w:rFonts w:hint="eastAsia"/>
                <w:sz w:val="21"/>
                <w:szCs w:val="21"/>
              </w:rPr>
              <w:t>单路路</w:t>
            </w:r>
            <w:r w:rsidRPr="00635B61"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1330" w:type="dxa"/>
            <w:vAlign w:val="center"/>
          </w:tcPr>
          <w:p w14:paraId="6FF9A90E" w14:textId="761C26A3" w:rsidR="004A68D7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4A68D7" w14:paraId="427BC3C5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6B56F521" w14:textId="21122A92" w:rsidR="004A68D7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14:paraId="0206D7EC" w14:textId="4D3E336F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5B961F9F" w14:textId="6648179E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C4065B">
              <w:rPr>
                <w:rFonts w:hint="eastAsia"/>
                <w:sz w:val="21"/>
                <w:szCs w:val="21"/>
              </w:rPr>
              <w:t>GLONASS</w:t>
            </w:r>
            <w:proofErr w:type="gramStart"/>
            <w:r w:rsidRPr="00C4065B">
              <w:rPr>
                <w:rFonts w:hint="eastAsia"/>
                <w:sz w:val="21"/>
                <w:szCs w:val="21"/>
              </w:rPr>
              <w:t>频间偏差</w:t>
            </w:r>
            <w:proofErr w:type="gramEnd"/>
            <w:r w:rsidRPr="00C4065B">
              <w:rPr>
                <w:rFonts w:hint="eastAsia"/>
                <w:sz w:val="21"/>
                <w:szCs w:val="21"/>
              </w:rPr>
              <w:t>精确估计方法</w:t>
            </w:r>
          </w:p>
        </w:tc>
        <w:tc>
          <w:tcPr>
            <w:tcW w:w="810" w:type="dxa"/>
            <w:vAlign w:val="center"/>
          </w:tcPr>
          <w:p w14:paraId="2947FB05" w14:textId="76BEF09F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4975BAA5" w14:textId="1CA0C215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CN106896386B</w:t>
            </w:r>
          </w:p>
        </w:tc>
        <w:tc>
          <w:tcPr>
            <w:tcW w:w="1485" w:type="dxa"/>
            <w:gridSpan w:val="2"/>
            <w:vAlign w:val="center"/>
          </w:tcPr>
          <w:p w14:paraId="44861EE3" w14:textId="35F41B1B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2019.3.19</w:t>
            </w:r>
          </w:p>
        </w:tc>
        <w:tc>
          <w:tcPr>
            <w:tcW w:w="1800" w:type="dxa"/>
            <w:gridSpan w:val="2"/>
            <w:vAlign w:val="center"/>
          </w:tcPr>
          <w:p w14:paraId="685BC739" w14:textId="20A043ED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sz w:val="21"/>
                <w:szCs w:val="21"/>
              </w:rPr>
              <w:t>3297550</w:t>
            </w:r>
          </w:p>
        </w:tc>
        <w:tc>
          <w:tcPr>
            <w:tcW w:w="1457" w:type="dxa"/>
            <w:vAlign w:val="center"/>
          </w:tcPr>
          <w:p w14:paraId="23F6D0F7" w14:textId="42BE8BD7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4EBB65DA" w14:textId="4EF37629" w:rsidR="004A68D7" w:rsidRPr="00405A6E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rFonts w:hint="eastAsia"/>
                <w:sz w:val="21"/>
                <w:szCs w:val="21"/>
              </w:rPr>
              <w:t>姚宜斌、胡明贤、孔建、许超钤</w:t>
            </w:r>
          </w:p>
        </w:tc>
        <w:tc>
          <w:tcPr>
            <w:tcW w:w="1330" w:type="dxa"/>
            <w:vAlign w:val="center"/>
          </w:tcPr>
          <w:p w14:paraId="063F3909" w14:textId="4DC84719" w:rsidR="004A68D7" w:rsidRDefault="008D62EC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4A68D7" w14:paraId="2E34AF76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1BBB233D" w14:textId="7474B2E9" w:rsidR="004A68D7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14:paraId="7543A5A3" w14:textId="71DC4CD5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vAlign w:val="center"/>
          </w:tcPr>
          <w:p w14:paraId="3F3658AF" w14:textId="2B7C797F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地基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GPS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水汽层析系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统</w:t>
            </w:r>
          </w:p>
        </w:tc>
        <w:tc>
          <w:tcPr>
            <w:tcW w:w="810" w:type="dxa"/>
            <w:vAlign w:val="center"/>
          </w:tcPr>
          <w:p w14:paraId="22F51A8D" w14:textId="614DC930" w:rsidR="004A68D7" w:rsidRPr="00405A6E" w:rsidRDefault="004A68D7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095" w:type="dxa"/>
            <w:vAlign w:val="center"/>
          </w:tcPr>
          <w:p w14:paraId="3008590F" w14:textId="241AF804" w:rsidR="004A68D7" w:rsidRPr="00405A6E" w:rsidRDefault="000762D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762D1">
              <w:rPr>
                <w:sz w:val="21"/>
                <w:szCs w:val="21"/>
              </w:rPr>
              <w:t>2016SR009</w:t>
            </w:r>
            <w:r w:rsidRPr="000762D1">
              <w:rPr>
                <w:sz w:val="21"/>
                <w:szCs w:val="21"/>
              </w:rPr>
              <w:lastRenderedPageBreak/>
              <w:t>666</w:t>
            </w:r>
          </w:p>
        </w:tc>
        <w:tc>
          <w:tcPr>
            <w:tcW w:w="1485" w:type="dxa"/>
            <w:gridSpan w:val="2"/>
            <w:vAlign w:val="center"/>
          </w:tcPr>
          <w:p w14:paraId="4B4D5304" w14:textId="5D6ADC91" w:rsidR="004A68D7" w:rsidRPr="00405A6E" w:rsidRDefault="000762D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2016.1.4</w:t>
            </w:r>
          </w:p>
        </w:tc>
        <w:tc>
          <w:tcPr>
            <w:tcW w:w="1800" w:type="dxa"/>
            <w:gridSpan w:val="2"/>
            <w:vAlign w:val="center"/>
          </w:tcPr>
          <w:p w14:paraId="70768DA0" w14:textId="76EEDEC0" w:rsidR="004A68D7" w:rsidRPr="00405A6E" w:rsidRDefault="000762D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762D1">
              <w:rPr>
                <w:sz w:val="21"/>
                <w:szCs w:val="21"/>
              </w:rPr>
              <w:t>1188283</w:t>
            </w:r>
          </w:p>
        </w:tc>
        <w:tc>
          <w:tcPr>
            <w:tcW w:w="1457" w:type="dxa"/>
            <w:vAlign w:val="center"/>
          </w:tcPr>
          <w:p w14:paraId="0F2436C7" w14:textId="5793F15B" w:rsidR="004A68D7" w:rsidRPr="00405A6E" w:rsidRDefault="000762D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7B56294F" w14:textId="7E5385FF" w:rsidR="004A68D7" w:rsidRPr="00405A6E" w:rsidRDefault="00C2094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D62EC">
              <w:rPr>
                <w:rFonts w:hint="eastAsia"/>
                <w:sz w:val="21"/>
                <w:szCs w:val="21"/>
              </w:rPr>
              <w:t>姚宜斌、</w:t>
            </w:r>
            <w:r>
              <w:rPr>
                <w:rFonts w:hint="eastAsia"/>
                <w:sz w:val="21"/>
                <w:szCs w:val="21"/>
              </w:rPr>
              <w:t>赵庆志</w:t>
            </w:r>
            <w:r w:rsidRPr="008D62EC">
              <w:rPr>
                <w:rFonts w:hint="eastAsia"/>
                <w:sz w:val="21"/>
                <w:szCs w:val="21"/>
              </w:rPr>
              <w:t>、</w:t>
            </w:r>
            <w:r w:rsidRPr="008D62EC">
              <w:rPr>
                <w:rFonts w:hint="eastAsia"/>
                <w:sz w:val="21"/>
                <w:szCs w:val="21"/>
              </w:rPr>
              <w:lastRenderedPageBreak/>
              <w:t>许超钤</w:t>
            </w:r>
          </w:p>
        </w:tc>
        <w:tc>
          <w:tcPr>
            <w:tcW w:w="1330" w:type="dxa"/>
            <w:vAlign w:val="center"/>
          </w:tcPr>
          <w:p w14:paraId="337BC4AB" w14:textId="2F0EC10E" w:rsidR="004A68D7" w:rsidRDefault="000762D1" w:rsidP="004A68D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专利权有效</w:t>
            </w:r>
          </w:p>
        </w:tc>
      </w:tr>
      <w:tr w:rsidR="000762D1" w14:paraId="43EE30AF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363C0574" w14:textId="7E6F0E29" w:rsidR="000762D1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 w14:paraId="37AA06D6" w14:textId="002C1E4B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10D51577" w14:textId="3792CD48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地基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GNSS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电离层监测系统（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GIMS</w:t>
            </w: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59A521EA" w14:textId="15DA192E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2F12E3E1" w14:textId="486A0CDD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762D1">
              <w:rPr>
                <w:sz w:val="21"/>
                <w:szCs w:val="21"/>
              </w:rPr>
              <w:t>2016SR107729</w:t>
            </w:r>
          </w:p>
        </w:tc>
        <w:tc>
          <w:tcPr>
            <w:tcW w:w="1485" w:type="dxa"/>
            <w:gridSpan w:val="2"/>
            <w:vAlign w:val="center"/>
          </w:tcPr>
          <w:p w14:paraId="02BCE85D" w14:textId="45500714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2016.5.17</w:t>
            </w:r>
          </w:p>
        </w:tc>
        <w:tc>
          <w:tcPr>
            <w:tcW w:w="1800" w:type="dxa"/>
            <w:gridSpan w:val="2"/>
            <w:vAlign w:val="center"/>
          </w:tcPr>
          <w:p w14:paraId="242ADF0D" w14:textId="10EB05E9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762D1">
              <w:rPr>
                <w:sz w:val="21"/>
                <w:szCs w:val="21"/>
              </w:rPr>
              <w:t>1286346</w:t>
            </w:r>
          </w:p>
        </w:tc>
        <w:tc>
          <w:tcPr>
            <w:tcW w:w="1457" w:type="dxa"/>
            <w:vAlign w:val="center"/>
          </w:tcPr>
          <w:p w14:paraId="1BBBB019" w14:textId="03A8A28F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0A5F664F" w14:textId="379C187E" w:rsidR="000762D1" w:rsidRPr="00405A6E" w:rsidRDefault="00E54F8D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54F8D">
              <w:rPr>
                <w:rFonts w:hint="eastAsia"/>
                <w:sz w:val="21"/>
                <w:szCs w:val="21"/>
              </w:rPr>
              <w:t>姚宜斌、刘磊、孔建、</w:t>
            </w:r>
            <w:proofErr w:type="gramStart"/>
            <w:r w:rsidRPr="00E54F8D">
              <w:rPr>
                <w:rFonts w:hint="eastAsia"/>
                <w:sz w:val="21"/>
                <w:szCs w:val="21"/>
              </w:rPr>
              <w:t>翟</w:t>
            </w:r>
            <w:proofErr w:type="gramEnd"/>
            <w:r w:rsidRPr="00E54F8D">
              <w:rPr>
                <w:rFonts w:hint="eastAsia"/>
                <w:sz w:val="21"/>
                <w:szCs w:val="21"/>
              </w:rPr>
              <w:t>长治、张良</w:t>
            </w:r>
          </w:p>
        </w:tc>
        <w:tc>
          <w:tcPr>
            <w:tcW w:w="1330" w:type="dxa"/>
            <w:vAlign w:val="center"/>
          </w:tcPr>
          <w:p w14:paraId="08E49329" w14:textId="7770F295" w:rsidR="000762D1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0762D1" w14:paraId="746945C9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23CE8A89" w14:textId="7C392957" w:rsidR="000762D1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 w14:paraId="45A55EE5" w14:textId="6B04A94A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743648B6" w14:textId="2CDF62D6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重庆市北斗位置服务管理平台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61905FEE" w14:textId="10DF7566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7ABD2A5D" w14:textId="4E62DA71" w:rsidR="000762D1" w:rsidRPr="00405A6E" w:rsidRDefault="00DE186E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DE186E">
              <w:rPr>
                <w:sz w:val="21"/>
                <w:szCs w:val="21"/>
              </w:rPr>
              <w:t>2016SR065156</w:t>
            </w:r>
          </w:p>
        </w:tc>
        <w:tc>
          <w:tcPr>
            <w:tcW w:w="1485" w:type="dxa"/>
            <w:gridSpan w:val="2"/>
            <w:vAlign w:val="center"/>
          </w:tcPr>
          <w:p w14:paraId="460F2A1F" w14:textId="06B138A7" w:rsidR="000762D1" w:rsidRPr="00405A6E" w:rsidRDefault="00DE186E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2016.3.30</w:t>
            </w:r>
          </w:p>
        </w:tc>
        <w:tc>
          <w:tcPr>
            <w:tcW w:w="1800" w:type="dxa"/>
            <w:gridSpan w:val="2"/>
            <w:vAlign w:val="center"/>
          </w:tcPr>
          <w:p w14:paraId="4ECFB64F" w14:textId="739572D3" w:rsidR="000762D1" w:rsidRPr="00405A6E" w:rsidRDefault="00DE186E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DE186E">
              <w:rPr>
                <w:sz w:val="21"/>
                <w:szCs w:val="21"/>
              </w:rPr>
              <w:t>1243773</w:t>
            </w:r>
          </w:p>
        </w:tc>
        <w:tc>
          <w:tcPr>
            <w:tcW w:w="1457" w:type="dxa"/>
            <w:vAlign w:val="center"/>
          </w:tcPr>
          <w:p w14:paraId="780610FE" w14:textId="77777777" w:rsidR="00DE186E" w:rsidRDefault="00DE186E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DE186E">
              <w:rPr>
                <w:rFonts w:hint="eastAsia"/>
                <w:sz w:val="21"/>
                <w:szCs w:val="21"/>
              </w:rPr>
              <w:t>重庆市地理信息中心，</w:t>
            </w:r>
          </w:p>
          <w:p w14:paraId="1191E6BE" w14:textId="1BC6DE02" w:rsidR="000762D1" w:rsidRPr="00405A6E" w:rsidRDefault="00DE186E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DE186E"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254DCC09" w14:textId="798FCBA6" w:rsidR="000762D1" w:rsidRPr="00405A6E" w:rsidRDefault="000762D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349933E9" w14:textId="42FB434A" w:rsidR="000762D1" w:rsidRDefault="001F0411" w:rsidP="000762D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551714" w14:paraId="3D3E0F51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05A72F8D" w14:textId="2539E038" w:rsidR="00551714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 w14:paraId="79D7EDB1" w14:textId="34426AA0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237E1">
              <w:rPr>
                <w:rFonts w:hint="eastAsia"/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6BC6855A" w14:textId="695F3038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237E1">
              <w:rPr>
                <w:rFonts w:hint="eastAsia"/>
                <w:sz w:val="21"/>
                <w:szCs w:val="21"/>
              </w:rPr>
              <w:t>卫星和接收机差分码偏差估计软件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14:paraId="39F6B6D2" w14:textId="142BFF57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48D06A22" w14:textId="07F37633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51714">
              <w:rPr>
                <w:sz w:val="21"/>
                <w:szCs w:val="21"/>
              </w:rPr>
              <w:t>2016SR107725</w:t>
            </w:r>
          </w:p>
        </w:tc>
        <w:tc>
          <w:tcPr>
            <w:tcW w:w="1485" w:type="dxa"/>
            <w:gridSpan w:val="2"/>
            <w:vAlign w:val="center"/>
          </w:tcPr>
          <w:p w14:paraId="7E847E01" w14:textId="5353C0E3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2016.5.17</w:t>
            </w:r>
          </w:p>
        </w:tc>
        <w:tc>
          <w:tcPr>
            <w:tcW w:w="1800" w:type="dxa"/>
            <w:gridSpan w:val="2"/>
            <w:vAlign w:val="center"/>
          </w:tcPr>
          <w:p w14:paraId="3BE2DC88" w14:textId="19E37C0F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51714">
              <w:rPr>
                <w:sz w:val="21"/>
                <w:szCs w:val="21"/>
              </w:rPr>
              <w:t>1286342</w:t>
            </w:r>
          </w:p>
        </w:tc>
        <w:tc>
          <w:tcPr>
            <w:tcW w:w="1457" w:type="dxa"/>
            <w:vAlign w:val="center"/>
          </w:tcPr>
          <w:p w14:paraId="0933241A" w14:textId="0BBC5001" w:rsidR="00551714" w:rsidRPr="00405A6E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09FCB2FE" w14:textId="41246146" w:rsidR="00551714" w:rsidRPr="00405A6E" w:rsidRDefault="00E54F8D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54F8D">
              <w:rPr>
                <w:rFonts w:hint="cs"/>
                <w:sz w:val="21"/>
                <w:szCs w:val="21"/>
              </w:rPr>
              <w:t> </w:t>
            </w:r>
            <w:r w:rsidRPr="00E54F8D">
              <w:rPr>
                <w:sz w:val="21"/>
                <w:szCs w:val="21"/>
              </w:rPr>
              <w:t xml:space="preserve"> </w:t>
            </w:r>
            <w:r w:rsidRPr="00E54F8D">
              <w:rPr>
                <w:rFonts w:hint="eastAsia"/>
                <w:sz w:val="21"/>
                <w:szCs w:val="21"/>
              </w:rPr>
              <w:t>姚宜斌、刘磊、孔建、张良</w:t>
            </w:r>
          </w:p>
        </w:tc>
        <w:tc>
          <w:tcPr>
            <w:tcW w:w="1330" w:type="dxa"/>
            <w:vAlign w:val="center"/>
          </w:tcPr>
          <w:p w14:paraId="3E6B80EE" w14:textId="5255F9A6" w:rsidR="00551714" w:rsidRDefault="00551714" w:rsidP="0055171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专利权有效</w:t>
            </w:r>
          </w:p>
        </w:tc>
      </w:tr>
      <w:tr w:rsidR="00FE4A8C" w14:paraId="1242CB1F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10DE5CA3" w14:textId="2C2F7580" w:rsidR="00FE4A8C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14:paraId="3D949442" w14:textId="7E6149EA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 w14:paraId="080886EA" w14:textId="7C1B68D8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sz w:val="21"/>
                <w:szCs w:val="21"/>
              </w:rPr>
              <w:t>Improved one/multi-parameter models that consider seasonal and geographic variations for estimating weighted mean temperature in ground-based GPS meteorology</w:t>
            </w:r>
          </w:p>
        </w:tc>
        <w:tc>
          <w:tcPr>
            <w:tcW w:w="810" w:type="dxa"/>
            <w:vAlign w:val="center"/>
          </w:tcPr>
          <w:p w14:paraId="4A2C77CE" w14:textId="775F289C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26FCE78A" w14:textId="77777777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F4B5A78" w14:textId="6BEE5592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2013.12.5</w:t>
            </w:r>
          </w:p>
        </w:tc>
        <w:tc>
          <w:tcPr>
            <w:tcW w:w="1800" w:type="dxa"/>
            <w:gridSpan w:val="2"/>
            <w:vAlign w:val="center"/>
          </w:tcPr>
          <w:p w14:paraId="18DA966C" w14:textId="27DACFD5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4C96522" w14:textId="3C6620EF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0D39902A" w14:textId="176BD8BC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姚宜斌、张豹、许超钤、严凤</w:t>
            </w:r>
          </w:p>
        </w:tc>
        <w:tc>
          <w:tcPr>
            <w:tcW w:w="1330" w:type="dxa"/>
            <w:vAlign w:val="center"/>
          </w:tcPr>
          <w:p w14:paraId="745C4152" w14:textId="77777777" w:rsidR="00FE4A8C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FE4A8C" w14:paraId="551A0C60" w14:textId="77777777" w:rsidTr="004F314F">
        <w:trPr>
          <w:trHeight w:val="476"/>
          <w:jc w:val="center"/>
        </w:trPr>
        <w:tc>
          <w:tcPr>
            <w:tcW w:w="710" w:type="dxa"/>
            <w:vAlign w:val="center"/>
          </w:tcPr>
          <w:p w14:paraId="09520C34" w14:textId="040B5F92" w:rsidR="00FE4A8C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14:paraId="2BAAED40" w14:textId="1DA521E8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 w14:paraId="575C793B" w14:textId="391B07C8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A3BC0">
              <w:rPr>
                <w:sz w:val="21"/>
                <w:szCs w:val="21"/>
              </w:rPr>
              <w:t xml:space="preserve">Global </w:t>
            </w:r>
            <w:proofErr w:type="spellStart"/>
            <w:r w:rsidRPr="005A3BC0">
              <w:rPr>
                <w:sz w:val="21"/>
                <w:szCs w:val="21"/>
              </w:rPr>
              <w:t>Ionospheric</w:t>
            </w:r>
            <w:proofErr w:type="spellEnd"/>
            <w:r w:rsidRPr="005A3BC0">
              <w:rPr>
                <w:sz w:val="21"/>
                <w:szCs w:val="21"/>
              </w:rPr>
              <w:t xml:space="preserve"> Modeling Based on Multi-GNSS, Satellite Altimetry and </w:t>
            </w:r>
            <w:r w:rsidRPr="005A3BC0">
              <w:rPr>
                <w:sz w:val="21"/>
                <w:szCs w:val="21"/>
              </w:rPr>
              <w:lastRenderedPageBreak/>
              <w:t>Formosat-3/COSMIC Data</w:t>
            </w:r>
          </w:p>
        </w:tc>
        <w:tc>
          <w:tcPr>
            <w:tcW w:w="810" w:type="dxa"/>
            <w:vAlign w:val="center"/>
          </w:tcPr>
          <w:p w14:paraId="11A3A321" w14:textId="18A5DF96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095" w:type="dxa"/>
            <w:vAlign w:val="center"/>
          </w:tcPr>
          <w:p w14:paraId="4DB5E288" w14:textId="77777777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5C0686D" w14:textId="3155B0B6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2018.7.30</w:t>
            </w:r>
          </w:p>
        </w:tc>
        <w:tc>
          <w:tcPr>
            <w:tcW w:w="1800" w:type="dxa"/>
            <w:gridSpan w:val="2"/>
            <w:vAlign w:val="center"/>
          </w:tcPr>
          <w:p w14:paraId="51730273" w14:textId="1063EE08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4431E259" w14:textId="350A32C3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559" w:type="dxa"/>
            <w:vAlign w:val="center"/>
          </w:tcPr>
          <w:p w14:paraId="48C551BD" w14:textId="1E0B5EE7" w:rsidR="00FE4A8C" w:rsidRPr="00405A6E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405A6E">
              <w:rPr>
                <w:rFonts w:hint="eastAsia"/>
                <w:sz w:val="21"/>
                <w:szCs w:val="21"/>
              </w:rPr>
              <w:t>姚宜斌、</w:t>
            </w:r>
            <w:r>
              <w:rPr>
                <w:rFonts w:hint="eastAsia"/>
                <w:sz w:val="21"/>
                <w:szCs w:val="21"/>
              </w:rPr>
              <w:t>刘磊</w:t>
            </w:r>
            <w:r w:rsidRPr="00405A6E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孔建</w:t>
            </w:r>
            <w:r w:rsidRPr="00405A6E">
              <w:rPr>
                <w:rFonts w:hint="eastAsia"/>
                <w:sz w:val="21"/>
                <w:szCs w:val="21"/>
              </w:rPr>
              <w:t>、</w:t>
            </w:r>
            <w:proofErr w:type="gramStart"/>
            <w:r w:rsidRPr="00405A6E">
              <w:rPr>
                <w:rFonts w:hint="eastAsia"/>
                <w:sz w:val="21"/>
                <w:szCs w:val="21"/>
              </w:rPr>
              <w:t>翟</w:t>
            </w:r>
            <w:proofErr w:type="gramEnd"/>
            <w:r w:rsidRPr="00405A6E">
              <w:rPr>
                <w:rFonts w:hint="eastAsia"/>
                <w:sz w:val="21"/>
                <w:szCs w:val="21"/>
              </w:rPr>
              <w:t>长治</w:t>
            </w:r>
          </w:p>
        </w:tc>
        <w:tc>
          <w:tcPr>
            <w:tcW w:w="1330" w:type="dxa"/>
            <w:vAlign w:val="center"/>
          </w:tcPr>
          <w:p w14:paraId="54DD9E98" w14:textId="77777777" w:rsidR="00FE4A8C" w:rsidRDefault="00FE4A8C" w:rsidP="00FE4A8C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 w14:paraId="44955A25" w14:textId="77777777" w:rsidR="004F767C" w:rsidRDefault="004F767C">
      <w:pPr>
        <w:spacing w:line="20" w:lineRule="exact"/>
        <w:rPr>
          <w:sz w:val="21"/>
          <w:szCs w:val="21"/>
        </w:rPr>
      </w:pPr>
    </w:p>
    <w:sectPr w:rsidR="004F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28529" w14:textId="77777777" w:rsidR="005B47CA" w:rsidRDefault="005B47CA">
      <w:pPr>
        <w:spacing w:line="240" w:lineRule="auto"/>
      </w:pPr>
      <w:r>
        <w:separator/>
      </w:r>
    </w:p>
  </w:endnote>
  <w:endnote w:type="continuationSeparator" w:id="0">
    <w:p w14:paraId="1C896775" w14:textId="77777777" w:rsidR="005B47CA" w:rsidRDefault="005B4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DDAC" w14:textId="77777777" w:rsidR="004F767C" w:rsidRDefault="004F767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B4FE" w14:textId="77777777" w:rsidR="004F767C" w:rsidRDefault="004F767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9D66" w14:textId="77777777" w:rsidR="004F767C" w:rsidRDefault="004F767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09D3" w14:textId="77777777" w:rsidR="005B47CA" w:rsidRDefault="005B47CA">
      <w:pPr>
        <w:spacing w:line="240" w:lineRule="auto"/>
      </w:pPr>
      <w:r>
        <w:separator/>
      </w:r>
    </w:p>
  </w:footnote>
  <w:footnote w:type="continuationSeparator" w:id="0">
    <w:p w14:paraId="4D22AE59" w14:textId="77777777" w:rsidR="005B47CA" w:rsidRDefault="005B4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1872" w14:textId="77777777" w:rsidR="004F767C" w:rsidRDefault="004F767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A121" w14:textId="77777777" w:rsidR="004F767C" w:rsidRDefault="004F767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C9D5" w14:textId="77777777" w:rsidR="004F767C" w:rsidRDefault="004F767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762D1"/>
    <w:rsid w:val="000B65BE"/>
    <w:rsid w:val="000C7F6B"/>
    <w:rsid w:val="000D5D32"/>
    <w:rsid w:val="001140EF"/>
    <w:rsid w:val="00124973"/>
    <w:rsid w:val="00160816"/>
    <w:rsid w:val="0017059E"/>
    <w:rsid w:val="001B472D"/>
    <w:rsid w:val="001C156A"/>
    <w:rsid w:val="001F0411"/>
    <w:rsid w:val="0022557F"/>
    <w:rsid w:val="0024573E"/>
    <w:rsid w:val="002536D0"/>
    <w:rsid w:val="00287332"/>
    <w:rsid w:val="00321139"/>
    <w:rsid w:val="003930F2"/>
    <w:rsid w:val="003B6016"/>
    <w:rsid w:val="00405A6E"/>
    <w:rsid w:val="00421DF8"/>
    <w:rsid w:val="004237E1"/>
    <w:rsid w:val="004A68D7"/>
    <w:rsid w:val="004D1208"/>
    <w:rsid w:val="004F314F"/>
    <w:rsid w:val="004F767C"/>
    <w:rsid w:val="00551714"/>
    <w:rsid w:val="00587D24"/>
    <w:rsid w:val="005A3BC0"/>
    <w:rsid w:val="005B47CA"/>
    <w:rsid w:val="005D1DE1"/>
    <w:rsid w:val="00635B61"/>
    <w:rsid w:val="00646ECD"/>
    <w:rsid w:val="0067765F"/>
    <w:rsid w:val="00697A91"/>
    <w:rsid w:val="006C564A"/>
    <w:rsid w:val="007321E7"/>
    <w:rsid w:val="007462CD"/>
    <w:rsid w:val="00760A18"/>
    <w:rsid w:val="0077090E"/>
    <w:rsid w:val="0077132B"/>
    <w:rsid w:val="007D585C"/>
    <w:rsid w:val="008720E1"/>
    <w:rsid w:val="00891E4C"/>
    <w:rsid w:val="008D62EC"/>
    <w:rsid w:val="00950B96"/>
    <w:rsid w:val="00953187"/>
    <w:rsid w:val="0096711E"/>
    <w:rsid w:val="009D3FAC"/>
    <w:rsid w:val="009F08CF"/>
    <w:rsid w:val="00A240DF"/>
    <w:rsid w:val="00A64BC1"/>
    <w:rsid w:val="00A721D4"/>
    <w:rsid w:val="00AB0DA4"/>
    <w:rsid w:val="00AC71ED"/>
    <w:rsid w:val="00B06AAA"/>
    <w:rsid w:val="00B50783"/>
    <w:rsid w:val="00B67C7A"/>
    <w:rsid w:val="00B75259"/>
    <w:rsid w:val="00B82F8C"/>
    <w:rsid w:val="00B84FA2"/>
    <w:rsid w:val="00BA79E1"/>
    <w:rsid w:val="00BC03D8"/>
    <w:rsid w:val="00BD070B"/>
    <w:rsid w:val="00BF39D0"/>
    <w:rsid w:val="00C20941"/>
    <w:rsid w:val="00C21215"/>
    <w:rsid w:val="00C4065B"/>
    <w:rsid w:val="00C50A7A"/>
    <w:rsid w:val="00C670E4"/>
    <w:rsid w:val="00C73532"/>
    <w:rsid w:val="00CA661D"/>
    <w:rsid w:val="00CC1191"/>
    <w:rsid w:val="00D1337D"/>
    <w:rsid w:val="00D63F69"/>
    <w:rsid w:val="00D944A3"/>
    <w:rsid w:val="00DE186E"/>
    <w:rsid w:val="00DE6C64"/>
    <w:rsid w:val="00E02738"/>
    <w:rsid w:val="00E26616"/>
    <w:rsid w:val="00E36972"/>
    <w:rsid w:val="00E54F8D"/>
    <w:rsid w:val="00E628AE"/>
    <w:rsid w:val="00E939F0"/>
    <w:rsid w:val="00EF3CAF"/>
    <w:rsid w:val="00EF58CB"/>
    <w:rsid w:val="00F76932"/>
    <w:rsid w:val="00FC4372"/>
    <w:rsid w:val="00FE4A8C"/>
    <w:rsid w:val="0F000A0A"/>
    <w:rsid w:val="16C9354B"/>
    <w:rsid w:val="19114F77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51338"/>
  <w15:docId w15:val="{EF86692C-AA7C-4B0F-AC03-C4999F14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BA79E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79E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shan</cp:lastModifiedBy>
  <cp:revision>61</cp:revision>
  <cp:lastPrinted>2019-12-03T02:10:00Z</cp:lastPrinted>
  <dcterms:created xsi:type="dcterms:W3CDTF">2019-12-02T11:23:00Z</dcterms:created>
  <dcterms:modified xsi:type="dcterms:W3CDTF">2020-06-15T02:48:00Z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